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E3A1"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 w14:paraId="1335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西塞山区2026年城区义务教育学校教师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招聘拟进入面试退役军人资格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认定表</w:t>
      </w:r>
    </w:p>
    <w:bookmarkEnd w:id="2"/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4AFA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4CA6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noWrap w:val="0"/>
            <w:vAlign w:val="center"/>
          </w:tcPr>
          <w:p w14:paraId="2A64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38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62AE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7B6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2BC0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04DF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 w14:paraId="6E73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3385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noWrap w:val="0"/>
            <w:vAlign w:val="center"/>
          </w:tcPr>
          <w:p w14:paraId="5E1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090F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C7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noWrap w:val="0"/>
            <w:vAlign w:val="center"/>
          </w:tcPr>
          <w:p w14:paraId="3B1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90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231B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noWrap w:val="0"/>
            <w:vAlign w:val="center"/>
          </w:tcPr>
          <w:p w14:paraId="3DEA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7681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A93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noWrap w:val="0"/>
            <w:vAlign w:val="center"/>
          </w:tcPr>
          <w:p w14:paraId="3EE9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noWrap w:val="0"/>
            <w:vAlign w:val="center"/>
          </w:tcPr>
          <w:p w14:paraId="508F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07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92D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3C5E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0A8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62A8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noWrap w:val="0"/>
            <w:vAlign w:val="center"/>
          </w:tcPr>
          <w:p w14:paraId="01AC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7C8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42C3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126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noWrap w:val="0"/>
            <w:vAlign w:val="center"/>
          </w:tcPr>
          <w:p w14:paraId="527A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noWrap w:val="0"/>
            <w:vAlign w:val="center"/>
          </w:tcPr>
          <w:p w14:paraId="61BC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092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地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58E5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E3B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noWrap w:val="0"/>
            <w:vAlign w:val="center"/>
          </w:tcPr>
          <w:p w14:paraId="452A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03A3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0FDA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noWrap w:val="0"/>
            <w:vAlign w:val="center"/>
          </w:tcPr>
          <w:p w14:paraId="1476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C21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50C9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13" w:type="dxa"/>
            <w:noWrap w:val="0"/>
            <w:vAlign w:val="center"/>
          </w:tcPr>
          <w:p w14:paraId="1E33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15F7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236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13" w:type="dxa"/>
            <w:noWrap w:val="0"/>
            <w:vAlign w:val="center"/>
          </w:tcPr>
          <w:p w14:paraId="4619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3731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6C907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5BEB7A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432C1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Toc14246794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  <w:bookmarkEnd w:id="0"/>
          </w:p>
          <w:p w14:paraId="373E32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bookmarkStart w:id="1" w:name="_Toc179661915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    月    日</w:t>
            </w:r>
            <w:bookmarkEnd w:id="1"/>
          </w:p>
          <w:p w14:paraId="3F67B6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E3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noWrap w:val="0"/>
            <w:vAlign w:val="center"/>
          </w:tcPr>
          <w:p w14:paraId="4304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6075E3EF">
            <w:pPr>
              <w:pStyle w:val="2"/>
              <w:rPr>
                <w:rFonts w:hint="default"/>
                <w:lang w:eastAsia="zh-CN"/>
              </w:rPr>
            </w:pPr>
          </w:p>
        </w:tc>
      </w:tr>
    </w:tbl>
    <w:p w14:paraId="75EFB256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3C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EECE1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CEE2D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ECE19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  <w:p w14:paraId="3BCEE2D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35A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5A"/>
    <w:rsid w:val="1D0759EB"/>
    <w:rsid w:val="2B5C514A"/>
    <w:rsid w:val="2DD058FA"/>
    <w:rsid w:val="2F135395"/>
    <w:rsid w:val="42DC4580"/>
    <w:rsid w:val="4BB933B8"/>
    <w:rsid w:val="63715F70"/>
    <w:rsid w:val="67E85D69"/>
    <w:rsid w:val="71AE3CAE"/>
    <w:rsid w:val="748131C5"/>
    <w:rsid w:val="BF07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1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2024-12-20T15:04:00Z</dcterms:created>
  <dc:creator>greatwall</dc:creator>
  <cp:lastModifiedBy>Jingle bells </cp:lastModifiedBy>
  <cp:lastPrinted>2025-06-10T08:55:00Z</cp:lastPrinted>
  <dcterms:modified xsi:type="dcterms:W3CDTF">2026-06-22T07:05:09Z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AAD7AD0E78BB45929F7D202DD7DD6BB6_13</vt:lpwstr>
  </property>
  <property fmtid="{D5CDD505-2E9C-101B-9397-08002B2CF9AE}" pid="4" name="KSOTemplateDocerSaveRecord">
    <vt:lpwstr>eyJoZGlkIjoiMzZkMmQ0MzFiYmI0MjRkYjIwZDUyMTkxMTczOGJkNzkiLCJ1c2VySWQiOiI0MzUxMDAwMjMifQ==</vt:lpwstr>
  </property>
</Properties>
</file>